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B10A" w14:textId="77777777" w:rsidR="00BB0C58" w:rsidRDefault="004038D3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Amelia Walk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07399637" w14:textId="77777777" w:rsidR="000A7B4F" w:rsidRPr="00BB0C58" w:rsidRDefault="000A7B4F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1:</w:t>
      </w:r>
    </w:p>
    <w:p w14:paraId="47447DB1" w14:textId="77777777" w:rsidR="00BB0C58" w:rsidRDefault="00BB0C58" w:rsidP="00BB0C58">
      <w:pPr>
        <w:jc w:val="center"/>
      </w:pPr>
      <w:r>
        <w:t>Debt Service Assessment - $</w:t>
      </w:r>
      <w:r w:rsidR="004038D3">
        <w:t>970.11</w:t>
      </w:r>
    </w:p>
    <w:p w14:paraId="2996D49B" w14:textId="77777777" w:rsidR="00BB0C58" w:rsidRDefault="00BB0C58" w:rsidP="00BB0C58">
      <w:pPr>
        <w:jc w:val="center"/>
      </w:pPr>
      <w:r>
        <w:t>O&amp;M Assessment - $</w:t>
      </w:r>
      <w:r w:rsidR="004038D3">
        <w:t>971.15</w:t>
      </w:r>
    </w:p>
    <w:p w14:paraId="1A6707F7" w14:textId="77777777" w:rsidR="00BB0C58" w:rsidRDefault="00BB0C58" w:rsidP="00BB0C58">
      <w:pPr>
        <w:jc w:val="center"/>
      </w:pPr>
    </w:p>
    <w:p w14:paraId="7DA95768" w14:textId="77777777" w:rsidR="00BB0C58" w:rsidRDefault="00BB0C58" w:rsidP="004038D3"/>
    <w:p w14:paraId="648B3853" w14:textId="77777777" w:rsidR="000A7B4F" w:rsidRPr="00BB0C58" w:rsidRDefault="000A7B4F" w:rsidP="000A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2</w:t>
      </w:r>
      <w:r>
        <w:rPr>
          <w:b/>
          <w:sz w:val="28"/>
          <w:szCs w:val="28"/>
        </w:rPr>
        <w:t>:</w:t>
      </w:r>
    </w:p>
    <w:p w14:paraId="4BFCB89F" w14:textId="77777777" w:rsidR="000A7B4F" w:rsidRDefault="000A7B4F" w:rsidP="000A7B4F">
      <w:pPr>
        <w:jc w:val="center"/>
      </w:pPr>
      <w:r>
        <w:t>Debt Service Assessment - $</w:t>
      </w:r>
      <w:r>
        <w:t>2,254.25</w:t>
      </w:r>
    </w:p>
    <w:p w14:paraId="394377E4" w14:textId="77777777" w:rsidR="000A7B4F" w:rsidRDefault="000A7B4F" w:rsidP="000A7B4F">
      <w:pPr>
        <w:jc w:val="center"/>
      </w:pPr>
      <w:r>
        <w:t>O&amp;M Assessment - $971.15</w:t>
      </w:r>
    </w:p>
    <w:p w14:paraId="6C5B2E48" w14:textId="77777777" w:rsidR="000A7B4F" w:rsidRDefault="000A7B4F" w:rsidP="000A7B4F">
      <w:pPr>
        <w:jc w:val="center"/>
        <w:rPr>
          <w:b/>
        </w:rPr>
      </w:pPr>
    </w:p>
    <w:p w14:paraId="010B72CD" w14:textId="77777777" w:rsidR="000A7B4F" w:rsidRDefault="000A7B4F" w:rsidP="000A7B4F">
      <w:pPr>
        <w:jc w:val="center"/>
        <w:rPr>
          <w:b/>
        </w:rPr>
      </w:pPr>
    </w:p>
    <w:p w14:paraId="2F3FD2A7" w14:textId="77777777" w:rsidR="000A7B4F" w:rsidRPr="00BB0C58" w:rsidRDefault="000A7B4F" w:rsidP="000A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3</w:t>
      </w:r>
      <w:r>
        <w:rPr>
          <w:b/>
          <w:sz w:val="28"/>
          <w:szCs w:val="28"/>
        </w:rPr>
        <w:t>:</w:t>
      </w:r>
    </w:p>
    <w:p w14:paraId="3E8122A4" w14:textId="77777777" w:rsidR="000A7B4F" w:rsidRDefault="000A7B4F" w:rsidP="000A7B4F">
      <w:pPr>
        <w:jc w:val="center"/>
      </w:pPr>
      <w:r>
        <w:t xml:space="preserve">80’ </w:t>
      </w:r>
      <w:r>
        <w:t>Debt Service Assessment - $</w:t>
      </w:r>
      <w:r>
        <w:t>2,199.22</w:t>
      </w:r>
    </w:p>
    <w:p w14:paraId="7B1AC7FA" w14:textId="77777777" w:rsidR="000A7B4F" w:rsidRDefault="000A7B4F" w:rsidP="000A7B4F">
      <w:pPr>
        <w:jc w:val="center"/>
      </w:pPr>
      <w:r>
        <w:t>90’ Debt Services Assessment - $2,507.17</w:t>
      </w:r>
    </w:p>
    <w:p w14:paraId="4D76B49C" w14:textId="77777777" w:rsidR="000A7B4F" w:rsidRDefault="000A7B4F" w:rsidP="000A7B4F">
      <w:pPr>
        <w:jc w:val="center"/>
      </w:pPr>
      <w:r>
        <w:t>100’ Debt Service Assessment - $2,705.88</w:t>
      </w:r>
    </w:p>
    <w:p w14:paraId="5DFBA900" w14:textId="77777777" w:rsidR="000A7B4F" w:rsidRDefault="000A7B4F" w:rsidP="000A7B4F">
      <w:pPr>
        <w:jc w:val="center"/>
      </w:pPr>
      <w:r>
        <w:t>O&amp;M Assessment - $971.15</w:t>
      </w:r>
    </w:p>
    <w:p w14:paraId="1A8F4729" w14:textId="77777777" w:rsidR="000A7B4F" w:rsidRDefault="000A7B4F" w:rsidP="000A7B4F">
      <w:pPr>
        <w:rPr>
          <w:b/>
        </w:rPr>
      </w:pPr>
      <w:bookmarkStart w:id="0" w:name="_GoBack"/>
      <w:bookmarkEnd w:id="0"/>
    </w:p>
    <w:sectPr w:rsidR="000A7B4F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58"/>
    <w:rsid w:val="000A7B4F"/>
    <w:rsid w:val="004038D3"/>
    <w:rsid w:val="00BB0C58"/>
    <w:rsid w:val="00D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28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3</cp:revision>
  <dcterms:created xsi:type="dcterms:W3CDTF">2019-10-04T19:31:00Z</dcterms:created>
  <dcterms:modified xsi:type="dcterms:W3CDTF">2019-10-04T19:36:00Z</dcterms:modified>
</cp:coreProperties>
</file>